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проведенных проверок за </w:t>
      </w:r>
      <w:r w:rsidR="008C79E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522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4D01D6">
        <w:rPr>
          <w:rFonts w:ascii="Times New Roman" w:hAnsi="Times New Roman"/>
          <w:sz w:val="28"/>
          <w:szCs w:val="28"/>
        </w:rPr>
        <w:t>КОГ</w:t>
      </w:r>
      <w:r w:rsidR="00A379E0">
        <w:rPr>
          <w:rFonts w:ascii="Times New Roman" w:hAnsi="Times New Roman"/>
          <w:sz w:val="28"/>
          <w:szCs w:val="28"/>
        </w:rPr>
        <w:t>Б</w:t>
      </w:r>
      <w:r w:rsidR="004D01D6">
        <w:rPr>
          <w:rFonts w:ascii="Times New Roman" w:hAnsi="Times New Roman"/>
          <w:sz w:val="28"/>
          <w:szCs w:val="28"/>
        </w:rPr>
        <w:t>УСО «</w:t>
      </w:r>
      <w:proofErr w:type="spellStart"/>
      <w:r w:rsidR="004D01D6">
        <w:rPr>
          <w:rFonts w:ascii="Times New Roman" w:hAnsi="Times New Roman"/>
          <w:sz w:val="28"/>
          <w:szCs w:val="28"/>
        </w:rPr>
        <w:t>Подлевский</w:t>
      </w:r>
      <w:proofErr w:type="spellEnd"/>
      <w:r w:rsidR="004D01D6">
        <w:rPr>
          <w:rFonts w:ascii="Times New Roman" w:hAnsi="Times New Roman"/>
          <w:sz w:val="28"/>
          <w:szCs w:val="28"/>
        </w:rPr>
        <w:t xml:space="preserve"> психоневрологический интернат»</w:t>
      </w:r>
    </w:p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4464"/>
        <w:gridCol w:w="3260"/>
      </w:tblGrid>
      <w:tr w:rsidR="008C79E8" w:rsidRPr="00102E82" w:rsidTr="00D522B8">
        <w:tc>
          <w:tcPr>
            <w:tcW w:w="1598" w:type="dxa"/>
          </w:tcPr>
          <w:p w:rsidR="00A379E0" w:rsidRPr="00DC5116" w:rsidRDefault="00A379E0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16">
              <w:rPr>
                <w:rFonts w:ascii="Times New Roman" w:hAnsi="Times New Roman"/>
                <w:sz w:val="28"/>
                <w:szCs w:val="28"/>
              </w:rPr>
              <w:t>Период проверки</w:t>
            </w:r>
          </w:p>
        </w:tc>
        <w:tc>
          <w:tcPr>
            <w:tcW w:w="4464" w:type="dxa"/>
          </w:tcPr>
          <w:p w:rsidR="00A379E0" w:rsidRPr="00DC5116" w:rsidRDefault="00A379E0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16">
              <w:rPr>
                <w:rFonts w:ascii="Times New Roman" w:hAnsi="Times New Roman"/>
                <w:sz w:val="28"/>
                <w:szCs w:val="28"/>
              </w:rPr>
              <w:t>Наименование проверяющего органа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79E0" w:rsidRPr="00DC5116" w:rsidRDefault="00A379E0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16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8C79E8" w:rsidRPr="00102E82" w:rsidTr="00D522B8">
        <w:tc>
          <w:tcPr>
            <w:tcW w:w="1598" w:type="dxa"/>
          </w:tcPr>
          <w:p w:rsidR="008C79E8" w:rsidRPr="00DC5116" w:rsidRDefault="008C79E8" w:rsidP="00E23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20.06.2018</w:t>
            </w:r>
          </w:p>
        </w:tc>
        <w:tc>
          <w:tcPr>
            <w:tcW w:w="4464" w:type="dxa"/>
          </w:tcPr>
          <w:p w:rsidR="008C79E8" w:rsidRPr="00DC5116" w:rsidRDefault="008C79E8" w:rsidP="00D5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16">
              <w:rPr>
                <w:rFonts w:ascii="Times New Roman" w:hAnsi="Times New Roman"/>
                <w:sz w:val="28"/>
                <w:szCs w:val="28"/>
              </w:rPr>
              <w:t>Слободская межрайонная прокуратура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C1173" w:rsidRPr="00711B70" w:rsidRDefault="00D522B8" w:rsidP="00BC1173">
            <w:pPr>
              <w:pStyle w:val="a4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Выявленное н</w:t>
            </w:r>
            <w:r w:rsidR="00BC1173" w:rsidRPr="00711B70">
              <w:rPr>
                <w:rFonts w:ascii="Times New Roman" w:eastAsiaTheme="minorHAnsi" w:hAnsi="Times New Roman"/>
                <w:sz w:val="28"/>
                <w:szCs w:val="28"/>
              </w:rPr>
              <w:t xml:space="preserve">арушение устранено </w:t>
            </w:r>
          </w:p>
          <w:p w:rsidR="008C79E8" w:rsidRPr="00DC5116" w:rsidRDefault="008C79E8" w:rsidP="00E23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2B8" w:rsidRPr="00102E82" w:rsidTr="00D522B8">
        <w:tc>
          <w:tcPr>
            <w:tcW w:w="1598" w:type="dxa"/>
          </w:tcPr>
          <w:p w:rsidR="00D522B8" w:rsidRPr="00DC5116" w:rsidRDefault="00D522B8" w:rsidP="008C7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14.10.2018, 22.10.2018</w:t>
            </w:r>
          </w:p>
        </w:tc>
        <w:tc>
          <w:tcPr>
            <w:tcW w:w="4464" w:type="dxa"/>
          </w:tcPr>
          <w:p w:rsidR="00D522B8" w:rsidRPr="00DC5116" w:rsidRDefault="00D522B8" w:rsidP="008C7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1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лавное управление</w:t>
            </w:r>
            <w:r w:rsidRPr="00DC5116">
              <w:rPr>
                <w:rFonts w:ascii="Times New Roman" w:hAnsi="Times New Roman"/>
                <w:sz w:val="28"/>
                <w:szCs w:val="28"/>
              </w:rPr>
              <w:t xml:space="preserve"> МЧС России по Кировской области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522B8" w:rsidRPr="00102E82" w:rsidRDefault="00D522B8" w:rsidP="00DC511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16"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</w:tc>
      </w:tr>
      <w:tr w:rsidR="008C79E8" w:rsidRPr="00102E82" w:rsidTr="00D522B8">
        <w:trPr>
          <w:trHeight w:val="791"/>
        </w:trPr>
        <w:tc>
          <w:tcPr>
            <w:tcW w:w="1598" w:type="dxa"/>
          </w:tcPr>
          <w:p w:rsidR="008C79E8" w:rsidRPr="00DC5116" w:rsidRDefault="008C79E8" w:rsidP="00FE2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  <w:tc>
          <w:tcPr>
            <w:tcW w:w="4464" w:type="dxa"/>
          </w:tcPr>
          <w:p w:rsidR="008C79E8" w:rsidRPr="00DC5116" w:rsidRDefault="008C79E8" w:rsidP="008C7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116">
              <w:rPr>
                <w:rFonts w:ascii="Times New Roman" w:hAnsi="Times New Roman"/>
                <w:sz w:val="28"/>
                <w:szCs w:val="28"/>
              </w:rPr>
              <w:t>Западно-Уральское</w:t>
            </w:r>
            <w:proofErr w:type="spellEnd"/>
            <w:r w:rsidRPr="00DC5116">
              <w:rPr>
                <w:rFonts w:ascii="Times New Roman" w:hAnsi="Times New Roman"/>
                <w:sz w:val="28"/>
                <w:szCs w:val="28"/>
              </w:rPr>
              <w:t xml:space="preserve">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Федеральной службы по экологическому, технологическому и атомному надзору</w:t>
            </w:r>
          </w:p>
        </w:tc>
        <w:tc>
          <w:tcPr>
            <w:tcW w:w="3260" w:type="dxa"/>
          </w:tcPr>
          <w:p w:rsidR="008C79E8" w:rsidRPr="00DC5116" w:rsidRDefault="008C79E8" w:rsidP="00FE2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16">
              <w:rPr>
                <w:rFonts w:ascii="Times New Roman" w:hAnsi="Times New Roman"/>
                <w:sz w:val="28"/>
                <w:szCs w:val="28"/>
              </w:rPr>
              <w:t>Выявленные нарушения устранены</w:t>
            </w:r>
          </w:p>
        </w:tc>
      </w:tr>
    </w:tbl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16" w:rsidRDefault="00DC5116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6487"/>
        <w:gridCol w:w="2835"/>
      </w:tblGrid>
      <w:tr w:rsidR="00345FD9" w:rsidTr="00D522B8">
        <w:tc>
          <w:tcPr>
            <w:tcW w:w="6487" w:type="dxa"/>
          </w:tcPr>
          <w:p w:rsidR="00345FD9" w:rsidRPr="00A30CFD" w:rsidRDefault="004D01D6" w:rsidP="00DC5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CFD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FE26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2835" w:type="dxa"/>
          </w:tcPr>
          <w:p w:rsidR="00345FD9" w:rsidRPr="00A30CFD" w:rsidRDefault="00DC5116" w:rsidP="00A30C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Скробов</w:t>
            </w:r>
            <w:proofErr w:type="spellEnd"/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jc w:val="both"/>
      </w:pPr>
      <w:bookmarkStart w:id="0" w:name="_GoBack"/>
      <w:bookmarkEnd w:id="0"/>
    </w:p>
    <w:sectPr w:rsidR="00345FD9" w:rsidSect="00D522B8">
      <w:pgSz w:w="11906" w:h="16838"/>
      <w:pgMar w:top="1134" w:right="709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E79"/>
    <w:multiLevelType w:val="hybridMultilevel"/>
    <w:tmpl w:val="8914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5DD"/>
    <w:rsid w:val="00012D5C"/>
    <w:rsid w:val="000428F2"/>
    <w:rsid w:val="000535DD"/>
    <w:rsid w:val="0005573D"/>
    <w:rsid w:val="000657F3"/>
    <w:rsid w:val="000E2C68"/>
    <w:rsid w:val="00101DA8"/>
    <w:rsid w:val="00102E82"/>
    <w:rsid w:val="00187732"/>
    <w:rsid w:val="001A5886"/>
    <w:rsid w:val="001D3D3F"/>
    <w:rsid w:val="00202CB0"/>
    <w:rsid w:val="00345FD9"/>
    <w:rsid w:val="003F4452"/>
    <w:rsid w:val="00417704"/>
    <w:rsid w:val="004B61EB"/>
    <w:rsid w:val="004D01D6"/>
    <w:rsid w:val="0059542D"/>
    <w:rsid w:val="0062048D"/>
    <w:rsid w:val="006842EF"/>
    <w:rsid w:val="00711B70"/>
    <w:rsid w:val="00722BC6"/>
    <w:rsid w:val="00740F19"/>
    <w:rsid w:val="00746AC7"/>
    <w:rsid w:val="007A2B53"/>
    <w:rsid w:val="007A7D0B"/>
    <w:rsid w:val="007D5DFF"/>
    <w:rsid w:val="007E1346"/>
    <w:rsid w:val="00811774"/>
    <w:rsid w:val="008A6EBE"/>
    <w:rsid w:val="008C79E8"/>
    <w:rsid w:val="008E0E50"/>
    <w:rsid w:val="008E4648"/>
    <w:rsid w:val="009032F9"/>
    <w:rsid w:val="00922FE1"/>
    <w:rsid w:val="00934817"/>
    <w:rsid w:val="00944210"/>
    <w:rsid w:val="00955D01"/>
    <w:rsid w:val="009E00E0"/>
    <w:rsid w:val="00A11635"/>
    <w:rsid w:val="00A30CFD"/>
    <w:rsid w:val="00A379E0"/>
    <w:rsid w:val="00A418D4"/>
    <w:rsid w:val="00A507A1"/>
    <w:rsid w:val="00AB43BB"/>
    <w:rsid w:val="00AF0E21"/>
    <w:rsid w:val="00B77E18"/>
    <w:rsid w:val="00BC1173"/>
    <w:rsid w:val="00BD57ED"/>
    <w:rsid w:val="00BE12E2"/>
    <w:rsid w:val="00BE3532"/>
    <w:rsid w:val="00C038B8"/>
    <w:rsid w:val="00C1760A"/>
    <w:rsid w:val="00C97626"/>
    <w:rsid w:val="00CC74EC"/>
    <w:rsid w:val="00CD47D2"/>
    <w:rsid w:val="00D43269"/>
    <w:rsid w:val="00D522B8"/>
    <w:rsid w:val="00D65C35"/>
    <w:rsid w:val="00D77BA6"/>
    <w:rsid w:val="00DC5116"/>
    <w:rsid w:val="00E3413E"/>
    <w:rsid w:val="00E47F37"/>
    <w:rsid w:val="00ED1355"/>
    <w:rsid w:val="00F2750C"/>
    <w:rsid w:val="00F6299A"/>
    <w:rsid w:val="00F81270"/>
    <w:rsid w:val="00FC4363"/>
    <w:rsid w:val="00FD7D02"/>
    <w:rsid w:val="00F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746AC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65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C1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73</Words>
  <Characters>551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knb</cp:lastModifiedBy>
  <cp:revision>30</cp:revision>
  <cp:lastPrinted>2017-05-15T05:31:00Z</cp:lastPrinted>
  <dcterms:created xsi:type="dcterms:W3CDTF">2015-08-04T07:34:00Z</dcterms:created>
  <dcterms:modified xsi:type="dcterms:W3CDTF">2019-06-10T11:18:00Z</dcterms:modified>
</cp:coreProperties>
</file>